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712" w:rsidRPr="00466712" w:rsidRDefault="00466712" w:rsidP="0046671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6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466712" w:rsidRPr="00466712" w:rsidRDefault="00466712" w:rsidP="0046671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казен</w:t>
      </w:r>
      <w:r w:rsidRPr="0046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 общеобразовательное учреждение</w:t>
      </w:r>
    </w:p>
    <w:p w:rsidR="00466712" w:rsidRPr="00466712" w:rsidRDefault="00466712" w:rsidP="0046671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6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6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урхачинская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46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редняя общеобразовательная шк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ола </w:t>
      </w:r>
      <w:r w:rsidRPr="0046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466712" w:rsidRPr="00466712" w:rsidRDefault="00466712" w:rsidP="0046671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6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</w:t>
      </w:r>
    </w:p>
    <w:p w:rsidR="00466712" w:rsidRPr="00466712" w:rsidRDefault="00466712" w:rsidP="0046671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6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</w:t>
      </w:r>
      <w:r w:rsidRPr="00466712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ПРИКАЗ</w:t>
      </w:r>
    </w:p>
    <w:p w:rsidR="00466712" w:rsidRPr="00466712" w:rsidRDefault="00466712" w:rsidP="0046671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14.11.2015</w:t>
      </w:r>
      <w:r w:rsidRPr="0046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     № 1</w:t>
      </w:r>
      <w:r w:rsidRPr="0046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466712" w:rsidRPr="00466712" w:rsidRDefault="00466712" w:rsidP="0046671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6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итогах аттестации педагогических работников</w:t>
      </w:r>
    </w:p>
    <w:p w:rsidR="00466712" w:rsidRPr="00466712" w:rsidRDefault="00466712" w:rsidP="0046671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6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соответствие занимаемым ими должностям.</w:t>
      </w:r>
    </w:p>
    <w:p w:rsidR="00466712" w:rsidRPr="00466712" w:rsidRDefault="00466712" w:rsidP="004667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6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   законом от 29.12.2012 г. № 273-ФЗ «Об образовании в Российской Федерации»   (п.8 ч.1 ст.48; ч.2 ст.49); Порядком проведения аттестации педагогических   работников организаций, осуществляющих образовательную деятельность, утвержденным приказом Министерства образования и науки Российской Федерации от 07.04.2014 г. № 276; Приказом Министерства здравоохранения и социального развития РФ от 26 августа 2010 г. № 761-н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(с изменениями от 31.05.2011 года)</w:t>
      </w:r>
      <w:proofErr w:type="gramStart"/>
      <w:r w:rsidRPr="0046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;Т</w:t>
      </w:r>
      <w:proofErr w:type="gramEnd"/>
      <w:r w:rsidRPr="0046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рудовым кодексом Российской Федерации (в редакции Федерального закона от 30 июня 2006 г. № 90-ФЗ, с изменениями и дополнениями), Порядком организации и проведения аттеста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педагогических работников МК</w:t>
      </w:r>
      <w:r w:rsidRPr="0046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Сурхачинская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</w:t>
      </w:r>
      <w:r w:rsidRPr="0046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целях подтверждения соответствия занимаемой ими должности, на основании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шения аттестационной комиссии МК</w:t>
      </w:r>
      <w:r w:rsidRPr="0046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Сурхачинская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(протокол № 1 от 14.11.2015</w:t>
      </w:r>
      <w:r w:rsidRPr="0046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года)</w:t>
      </w:r>
    </w:p>
    <w:p w:rsidR="004B240C" w:rsidRDefault="004B240C" w:rsidP="00466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4B240C" w:rsidRDefault="004B240C" w:rsidP="00466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4B240C" w:rsidRDefault="004B240C" w:rsidP="00466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4B240C" w:rsidRDefault="004B240C" w:rsidP="00466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466712" w:rsidRPr="00466712" w:rsidRDefault="00466712" w:rsidP="0046671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66712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ПРИКАЗЫВАЮ:</w:t>
      </w:r>
    </w:p>
    <w:p w:rsidR="00466712" w:rsidRPr="00466712" w:rsidRDefault="00466712" w:rsidP="004667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6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 Считать аттестованными на соответствие занимаемой должности «учите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ль» сроком на 5 лет с 14.11.2015</w:t>
      </w:r>
      <w:r w:rsidRPr="0046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следующих педагогических работников:</w:t>
      </w:r>
    </w:p>
    <w:p w:rsidR="00466712" w:rsidRDefault="00466712" w:rsidP="0046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Курбанову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Эсбет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Майсуровн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 математики и физики;</w:t>
      </w:r>
    </w:p>
    <w:p w:rsidR="00466712" w:rsidRDefault="00466712" w:rsidP="0046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466712" w:rsidRDefault="00466712" w:rsidP="0046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6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66712" w:rsidRDefault="00466712" w:rsidP="0046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6712" w:rsidRDefault="00466712" w:rsidP="0046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6712" w:rsidRDefault="00466712" w:rsidP="0046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6712" w:rsidRDefault="00466712" w:rsidP="0046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6712" w:rsidRDefault="00466712" w:rsidP="0046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6712" w:rsidRDefault="00466712" w:rsidP="0046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6712" w:rsidRDefault="00466712" w:rsidP="0046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6712" w:rsidRDefault="00466712" w:rsidP="0046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6712" w:rsidRDefault="00466712" w:rsidP="0046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6712" w:rsidRPr="00466712" w:rsidRDefault="00466712" w:rsidP="004667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466712" w:rsidRPr="00466712" w:rsidRDefault="00466712" w:rsidP="004667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6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66712" w:rsidRPr="00466712" w:rsidRDefault="00466712" w:rsidP="0046671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6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Директор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46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М.А</w:t>
      </w:r>
      <w:r w:rsidRPr="0046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Гасанов</w:t>
      </w:r>
    </w:p>
    <w:p w:rsidR="00466712" w:rsidRPr="00466712" w:rsidRDefault="00466712" w:rsidP="0046671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6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приказом </w:t>
      </w:r>
      <w:proofErr w:type="gramStart"/>
      <w:r w:rsidRPr="0046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ознакомлены</w:t>
      </w:r>
      <w:proofErr w:type="gramEnd"/>
      <w:r w:rsidRPr="0046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                   </w:t>
      </w:r>
    </w:p>
    <w:p w:rsidR="00466712" w:rsidRPr="00466712" w:rsidRDefault="00466712" w:rsidP="00466712">
      <w:pPr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14.11.2014 г</w:t>
      </w:r>
    </w:p>
    <w:p w:rsidR="00466712" w:rsidRDefault="00466712" w:rsidP="00466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240C" w:rsidRDefault="004B240C" w:rsidP="00466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240C" w:rsidRDefault="004B240C" w:rsidP="00466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240C" w:rsidRDefault="004B240C" w:rsidP="00466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240C" w:rsidRDefault="004B240C" w:rsidP="00466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6712" w:rsidRDefault="00466712" w:rsidP="00466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240C" w:rsidRDefault="004B240C" w:rsidP="004B240C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</w:r>
    </w:p>
    <w:p w:rsidR="004B240C" w:rsidRDefault="004B240C" w:rsidP="004B240C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4"/>
        </w:rPr>
      </w:pPr>
      <w:r w:rsidRPr="00424496">
        <w:rPr>
          <w:rFonts w:ascii="Times New Roman" w:hAnsi="Times New Roman"/>
          <w:b/>
          <w:sz w:val="28"/>
          <w:szCs w:val="24"/>
        </w:rPr>
        <w:t>Муниципальн</w:t>
      </w:r>
      <w:r>
        <w:rPr>
          <w:rFonts w:ascii="Times New Roman" w:hAnsi="Times New Roman"/>
          <w:b/>
          <w:sz w:val="28"/>
          <w:szCs w:val="24"/>
        </w:rPr>
        <w:t xml:space="preserve">ое казенное общеобразовательное </w:t>
      </w:r>
      <w:r w:rsidRPr="00424496">
        <w:rPr>
          <w:rFonts w:ascii="Times New Roman" w:hAnsi="Times New Roman"/>
          <w:b/>
          <w:sz w:val="28"/>
          <w:szCs w:val="24"/>
        </w:rPr>
        <w:t xml:space="preserve"> учреждение </w:t>
      </w:r>
    </w:p>
    <w:p w:rsidR="004B240C" w:rsidRPr="00424496" w:rsidRDefault="004B240C" w:rsidP="004B240C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«</w:t>
      </w:r>
      <w:proofErr w:type="spellStart"/>
      <w:r>
        <w:rPr>
          <w:rFonts w:ascii="Times New Roman" w:hAnsi="Times New Roman"/>
          <w:b/>
          <w:sz w:val="28"/>
          <w:szCs w:val="24"/>
        </w:rPr>
        <w:t>Сурхачинская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</w:t>
      </w:r>
      <w:r w:rsidRPr="00424496">
        <w:rPr>
          <w:rFonts w:ascii="Times New Roman" w:hAnsi="Times New Roman"/>
          <w:b/>
          <w:sz w:val="28"/>
          <w:szCs w:val="24"/>
        </w:rPr>
        <w:t>средня</w:t>
      </w:r>
      <w:r>
        <w:rPr>
          <w:rFonts w:ascii="Times New Roman" w:hAnsi="Times New Roman"/>
          <w:b/>
          <w:sz w:val="28"/>
          <w:szCs w:val="24"/>
        </w:rPr>
        <w:t>я общеобразовательная школа »</w:t>
      </w:r>
    </w:p>
    <w:p w:rsidR="004B240C" w:rsidRPr="00424496" w:rsidRDefault="004B240C" w:rsidP="004B240C">
      <w:pPr>
        <w:jc w:val="center"/>
        <w:rPr>
          <w:rFonts w:ascii="Times New Roman" w:hAnsi="Times New Roman"/>
          <w:b/>
          <w:sz w:val="28"/>
          <w:szCs w:val="24"/>
        </w:rPr>
      </w:pPr>
      <w:r w:rsidRPr="00424496">
        <w:rPr>
          <w:rFonts w:ascii="Times New Roman" w:hAnsi="Times New Roman"/>
          <w:b/>
          <w:sz w:val="28"/>
          <w:szCs w:val="24"/>
        </w:rPr>
        <w:t>ПРИКАЗ</w:t>
      </w:r>
    </w:p>
    <w:p w:rsidR="004B240C" w:rsidRPr="00424496" w:rsidRDefault="004B240C" w:rsidP="004B240C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от 30. 08.</w:t>
      </w:r>
      <w:r w:rsidRPr="00424496">
        <w:rPr>
          <w:rFonts w:ascii="Times New Roman" w:hAnsi="Times New Roman"/>
          <w:sz w:val="28"/>
          <w:szCs w:val="24"/>
        </w:rPr>
        <w:t xml:space="preserve">2015                                                               </w:t>
      </w:r>
      <w:r>
        <w:rPr>
          <w:rFonts w:ascii="Times New Roman" w:hAnsi="Times New Roman"/>
          <w:sz w:val="28"/>
          <w:szCs w:val="24"/>
        </w:rPr>
        <w:t xml:space="preserve">                          № 07</w:t>
      </w:r>
    </w:p>
    <w:p w:rsidR="004B240C" w:rsidRPr="00D63FBE" w:rsidRDefault="004B240C" w:rsidP="004B240C">
      <w:pPr>
        <w:pStyle w:val="a6"/>
        <w:tabs>
          <w:tab w:val="left" w:pos="851"/>
        </w:tabs>
        <w:spacing w:line="276" w:lineRule="auto"/>
        <w:ind w:firstLine="0"/>
        <w:jc w:val="both"/>
        <w:rPr>
          <w:sz w:val="26"/>
          <w:szCs w:val="26"/>
        </w:rPr>
      </w:pPr>
      <w:r w:rsidRPr="00D63FBE">
        <w:rPr>
          <w:sz w:val="26"/>
          <w:szCs w:val="26"/>
        </w:rPr>
        <w:t xml:space="preserve">О проведении аттестации </w:t>
      </w:r>
      <w:proofErr w:type="gramStart"/>
      <w:r w:rsidRPr="00D63FBE">
        <w:rPr>
          <w:sz w:val="26"/>
          <w:szCs w:val="26"/>
        </w:rPr>
        <w:t>педагогических</w:t>
      </w:r>
      <w:proofErr w:type="gramEnd"/>
      <w:r w:rsidRPr="00D63FBE">
        <w:rPr>
          <w:sz w:val="26"/>
          <w:szCs w:val="26"/>
        </w:rPr>
        <w:t xml:space="preserve"> </w:t>
      </w:r>
    </w:p>
    <w:p w:rsidR="004B240C" w:rsidRPr="00D63FBE" w:rsidRDefault="004B240C" w:rsidP="004B240C">
      <w:pPr>
        <w:pStyle w:val="a6"/>
        <w:tabs>
          <w:tab w:val="left" w:pos="851"/>
        </w:tabs>
        <w:spacing w:line="276" w:lineRule="auto"/>
        <w:ind w:firstLine="0"/>
        <w:jc w:val="both"/>
        <w:rPr>
          <w:sz w:val="26"/>
          <w:szCs w:val="26"/>
        </w:rPr>
      </w:pPr>
      <w:r w:rsidRPr="00D63FBE">
        <w:rPr>
          <w:sz w:val="26"/>
          <w:szCs w:val="26"/>
        </w:rPr>
        <w:t xml:space="preserve">работников на соответствие занимаемой должности </w:t>
      </w:r>
    </w:p>
    <w:p w:rsidR="004B240C" w:rsidRPr="00D63FBE" w:rsidRDefault="004B240C" w:rsidP="004B240C">
      <w:pPr>
        <w:pStyle w:val="a6"/>
        <w:tabs>
          <w:tab w:val="left" w:pos="851"/>
        </w:tabs>
        <w:spacing w:line="276" w:lineRule="auto"/>
        <w:ind w:firstLine="0"/>
        <w:jc w:val="both"/>
        <w:rPr>
          <w:sz w:val="26"/>
          <w:szCs w:val="26"/>
        </w:rPr>
      </w:pPr>
      <w:r w:rsidRPr="00D63FBE">
        <w:rPr>
          <w:sz w:val="26"/>
          <w:szCs w:val="26"/>
        </w:rPr>
        <w:t>в 2015-2016 учебном году</w:t>
      </w:r>
    </w:p>
    <w:p w:rsidR="004B240C" w:rsidRPr="00D63FBE" w:rsidRDefault="004B240C" w:rsidP="004B240C">
      <w:pPr>
        <w:pStyle w:val="a6"/>
        <w:tabs>
          <w:tab w:val="left" w:pos="851"/>
        </w:tabs>
        <w:spacing w:line="276" w:lineRule="auto"/>
        <w:ind w:firstLine="0"/>
        <w:jc w:val="both"/>
        <w:rPr>
          <w:sz w:val="26"/>
          <w:szCs w:val="26"/>
        </w:rPr>
      </w:pPr>
    </w:p>
    <w:p w:rsidR="004B240C" w:rsidRPr="00D63FBE" w:rsidRDefault="004B240C" w:rsidP="004B240C">
      <w:pPr>
        <w:pStyle w:val="a6"/>
        <w:tabs>
          <w:tab w:val="left" w:pos="851"/>
        </w:tabs>
        <w:spacing w:line="276" w:lineRule="auto"/>
        <w:jc w:val="both"/>
        <w:rPr>
          <w:sz w:val="26"/>
          <w:szCs w:val="26"/>
        </w:rPr>
      </w:pPr>
      <w:proofErr w:type="gramStart"/>
      <w:r w:rsidRPr="00D63FBE">
        <w:rPr>
          <w:sz w:val="26"/>
          <w:szCs w:val="26"/>
        </w:rPr>
        <w:t>В соответствии с частью 3 статьи 49 Федерального закона от 29 декабря 2012 года № 273-ФЗ «Об образовании в Российской Федерации», руководствуясь приказом Министерства образования и науки РФ от 7 апреля 2014 года № 276 «Об утверждении порядка проведения аттестации педагогических работников организаций, осуществляющих образовательную деятельность», приказом Министерства общего и профессионального образования Ростовской области от 25 августа 2014 года № 547 «Об утверждении</w:t>
      </w:r>
      <w:proofErr w:type="gramEnd"/>
      <w:r w:rsidRPr="00D63FBE">
        <w:rPr>
          <w:sz w:val="26"/>
          <w:szCs w:val="26"/>
        </w:rPr>
        <w:t xml:space="preserve"> региональных нормативных документов по аттестации педагогических работников», согл</w:t>
      </w:r>
      <w:r>
        <w:rPr>
          <w:sz w:val="26"/>
          <w:szCs w:val="26"/>
        </w:rPr>
        <w:t>асно приказу по школе от 30.08.2015  №07</w:t>
      </w:r>
    </w:p>
    <w:p w:rsidR="004B240C" w:rsidRPr="00D63FBE" w:rsidRDefault="004B240C" w:rsidP="004B240C">
      <w:pPr>
        <w:pStyle w:val="a6"/>
        <w:tabs>
          <w:tab w:val="left" w:pos="851"/>
        </w:tabs>
        <w:spacing w:line="276" w:lineRule="auto"/>
        <w:jc w:val="both"/>
        <w:rPr>
          <w:sz w:val="26"/>
          <w:szCs w:val="26"/>
        </w:rPr>
      </w:pPr>
    </w:p>
    <w:p w:rsidR="004B240C" w:rsidRPr="00D63FBE" w:rsidRDefault="004B240C" w:rsidP="004B240C">
      <w:pPr>
        <w:pStyle w:val="a6"/>
        <w:spacing w:line="276" w:lineRule="auto"/>
        <w:ind w:firstLine="0"/>
        <w:jc w:val="center"/>
        <w:rPr>
          <w:sz w:val="26"/>
          <w:szCs w:val="26"/>
        </w:rPr>
      </w:pPr>
      <w:r w:rsidRPr="00D63FBE">
        <w:rPr>
          <w:sz w:val="26"/>
          <w:szCs w:val="26"/>
        </w:rPr>
        <w:t>ПРИКАЗЫВАЮ:</w:t>
      </w:r>
    </w:p>
    <w:p w:rsidR="004B240C" w:rsidRPr="00D63FBE" w:rsidRDefault="004B240C" w:rsidP="004B240C">
      <w:pPr>
        <w:pStyle w:val="a6"/>
        <w:numPr>
          <w:ilvl w:val="0"/>
          <w:numId w:val="3"/>
        </w:numPr>
        <w:tabs>
          <w:tab w:val="clear" w:pos="928"/>
        </w:tabs>
        <w:ind w:left="0" w:firstLine="0"/>
        <w:jc w:val="both"/>
        <w:rPr>
          <w:sz w:val="26"/>
          <w:szCs w:val="26"/>
        </w:rPr>
      </w:pPr>
      <w:r w:rsidRPr="00D63FBE">
        <w:rPr>
          <w:sz w:val="26"/>
          <w:szCs w:val="26"/>
        </w:rPr>
        <w:t xml:space="preserve"> Утвердить:</w:t>
      </w:r>
    </w:p>
    <w:p w:rsidR="004B240C" w:rsidRPr="00D63FBE" w:rsidRDefault="004B240C" w:rsidP="004B24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63FBE">
        <w:rPr>
          <w:rFonts w:ascii="Times New Roman" w:hAnsi="Times New Roman"/>
          <w:sz w:val="26"/>
          <w:szCs w:val="26"/>
        </w:rPr>
        <w:t>- список педагогических работников, подлежащих аттестации на соответствие занимаемой должности в 2015-2016 учебном  году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D63FBE">
        <w:rPr>
          <w:rFonts w:ascii="Times New Roman" w:hAnsi="Times New Roman"/>
          <w:sz w:val="26"/>
          <w:szCs w:val="26"/>
        </w:rPr>
        <w:t>(Приложение №1);</w:t>
      </w:r>
    </w:p>
    <w:p w:rsidR="004B240C" w:rsidRPr="00D63FBE" w:rsidRDefault="004B240C" w:rsidP="004B24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63FBE">
        <w:rPr>
          <w:rFonts w:ascii="Times New Roman" w:hAnsi="Times New Roman"/>
          <w:sz w:val="26"/>
          <w:szCs w:val="26"/>
        </w:rPr>
        <w:t>- график аттестации педагогических работников (согласно Приложению  №1) с целью установления соответствия занимаемой должности (Приложение №2).</w:t>
      </w:r>
    </w:p>
    <w:p w:rsidR="004B240C" w:rsidRPr="00D63FBE" w:rsidRDefault="004B240C" w:rsidP="004B240C">
      <w:pPr>
        <w:pStyle w:val="a6"/>
        <w:numPr>
          <w:ilvl w:val="0"/>
          <w:numId w:val="3"/>
        </w:numPr>
        <w:tabs>
          <w:tab w:val="clear" w:pos="928"/>
        </w:tabs>
        <w:ind w:left="0" w:firstLine="0"/>
        <w:jc w:val="both"/>
        <w:rPr>
          <w:sz w:val="26"/>
          <w:szCs w:val="26"/>
        </w:rPr>
      </w:pPr>
      <w:r w:rsidRPr="00D63FBE">
        <w:rPr>
          <w:sz w:val="26"/>
          <w:szCs w:val="26"/>
        </w:rPr>
        <w:t>Замес</w:t>
      </w:r>
      <w:r>
        <w:rPr>
          <w:sz w:val="26"/>
          <w:szCs w:val="26"/>
        </w:rPr>
        <w:t xml:space="preserve">тителю директора по УВР </w:t>
      </w:r>
      <w:proofErr w:type="spellStart"/>
      <w:r>
        <w:rPr>
          <w:sz w:val="26"/>
          <w:szCs w:val="26"/>
        </w:rPr>
        <w:t>МагомедовуГ.Р</w:t>
      </w:r>
      <w:proofErr w:type="spellEnd"/>
      <w:r w:rsidRPr="00D63FBE">
        <w:rPr>
          <w:sz w:val="26"/>
          <w:szCs w:val="26"/>
        </w:rPr>
        <w:t>., председателю аттестационной комиссии провести аттестацию педагогических работников в соответствии с графиком (Приложение №</w:t>
      </w:r>
      <w:r>
        <w:rPr>
          <w:sz w:val="26"/>
          <w:szCs w:val="26"/>
        </w:rPr>
        <w:t>3</w:t>
      </w:r>
      <w:r w:rsidRPr="00D63FBE">
        <w:rPr>
          <w:sz w:val="26"/>
          <w:szCs w:val="26"/>
        </w:rPr>
        <w:t>).</w:t>
      </w:r>
    </w:p>
    <w:p w:rsidR="004B240C" w:rsidRPr="00D63FBE" w:rsidRDefault="004B240C" w:rsidP="004B240C">
      <w:pPr>
        <w:pStyle w:val="a6"/>
        <w:numPr>
          <w:ilvl w:val="0"/>
          <w:numId w:val="3"/>
        </w:numPr>
        <w:tabs>
          <w:tab w:val="clear" w:pos="928"/>
          <w:tab w:val="num" w:pos="-2694"/>
          <w:tab w:val="num" w:pos="-2268"/>
        </w:tabs>
        <w:ind w:left="0" w:firstLine="0"/>
        <w:jc w:val="both"/>
        <w:rPr>
          <w:sz w:val="26"/>
          <w:szCs w:val="26"/>
        </w:rPr>
      </w:pPr>
      <w:r w:rsidRPr="00D63FBE">
        <w:rPr>
          <w:sz w:val="26"/>
          <w:szCs w:val="26"/>
        </w:rPr>
        <w:t xml:space="preserve">Контроль исполнения настоящего оставляю за собой. </w:t>
      </w:r>
    </w:p>
    <w:p w:rsidR="004B240C" w:rsidRDefault="004B240C" w:rsidP="004B240C">
      <w:pPr>
        <w:pStyle w:val="a6"/>
        <w:tabs>
          <w:tab w:val="left" w:pos="851"/>
        </w:tabs>
        <w:ind w:left="786" w:firstLine="0"/>
        <w:jc w:val="both"/>
        <w:rPr>
          <w:sz w:val="26"/>
          <w:szCs w:val="26"/>
        </w:rPr>
      </w:pPr>
    </w:p>
    <w:p w:rsidR="004B240C" w:rsidRPr="00D63FBE" w:rsidRDefault="004B240C" w:rsidP="004B240C">
      <w:pPr>
        <w:pStyle w:val="a6"/>
        <w:tabs>
          <w:tab w:val="left" w:pos="851"/>
        </w:tabs>
        <w:ind w:left="786" w:firstLine="0"/>
        <w:jc w:val="both"/>
        <w:rPr>
          <w:sz w:val="26"/>
          <w:szCs w:val="26"/>
        </w:rPr>
      </w:pPr>
    </w:p>
    <w:p w:rsidR="004B240C" w:rsidRPr="00D63FBE" w:rsidRDefault="004B240C" w:rsidP="004B240C">
      <w:pPr>
        <w:pStyle w:val="a6"/>
        <w:tabs>
          <w:tab w:val="left" w:pos="851"/>
        </w:tabs>
        <w:spacing w:line="276" w:lineRule="auto"/>
        <w:ind w:left="786" w:firstLine="0"/>
        <w:jc w:val="both"/>
        <w:rPr>
          <w:sz w:val="26"/>
          <w:szCs w:val="26"/>
        </w:rPr>
      </w:pPr>
      <w:r>
        <w:rPr>
          <w:sz w:val="26"/>
          <w:szCs w:val="26"/>
        </w:rPr>
        <w:t>Директор школы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М.А.Гасанов</w:t>
      </w:r>
    </w:p>
    <w:p w:rsidR="004B240C" w:rsidRDefault="004B240C" w:rsidP="004B240C">
      <w:pPr>
        <w:pStyle w:val="a6"/>
        <w:tabs>
          <w:tab w:val="left" w:pos="851"/>
        </w:tabs>
        <w:spacing w:line="276" w:lineRule="auto"/>
        <w:ind w:firstLine="0"/>
        <w:jc w:val="both"/>
        <w:rPr>
          <w:sz w:val="26"/>
          <w:szCs w:val="26"/>
        </w:rPr>
      </w:pPr>
    </w:p>
    <w:p w:rsidR="004B240C" w:rsidRPr="00D63FBE" w:rsidRDefault="004B240C" w:rsidP="004B240C">
      <w:pPr>
        <w:pStyle w:val="a6"/>
        <w:tabs>
          <w:tab w:val="left" w:pos="851"/>
        </w:tabs>
        <w:spacing w:line="276" w:lineRule="auto"/>
        <w:ind w:firstLine="0"/>
        <w:jc w:val="both"/>
        <w:rPr>
          <w:sz w:val="26"/>
          <w:szCs w:val="26"/>
        </w:rPr>
      </w:pPr>
    </w:p>
    <w:p w:rsidR="004B240C" w:rsidRPr="00D63FBE" w:rsidRDefault="004B240C" w:rsidP="004B240C">
      <w:pPr>
        <w:pStyle w:val="a6"/>
        <w:tabs>
          <w:tab w:val="left" w:pos="851"/>
        </w:tabs>
        <w:spacing w:line="276" w:lineRule="auto"/>
        <w:ind w:firstLine="0"/>
        <w:jc w:val="both"/>
        <w:rPr>
          <w:sz w:val="26"/>
          <w:szCs w:val="26"/>
        </w:rPr>
      </w:pPr>
      <w:r w:rsidRPr="00D63FBE">
        <w:rPr>
          <w:sz w:val="26"/>
          <w:szCs w:val="26"/>
        </w:rPr>
        <w:t>С прик</w:t>
      </w:r>
      <w:r>
        <w:rPr>
          <w:sz w:val="26"/>
          <w:szCs w:val="26"/>
        </w:rPr>
        <w:t xml:space="preserve">азом  от 30.08.2015г. № 07 </w:t>
      </w:r>
      <w:r w:rsidRPr="00D63FBE">
        <w:rPr>
          <w:sz w:val="26"/>
          <w:szCs w:val="26"/>
        </w:rPr>
        <w:t>ознакомлены: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4B240C" w:rsidTr="006B2830">
        <w:trPr>
          <w:trHeight w:val="1943"/>
        </w:trPr>
        <w:tc>
          <w:tcPr>
            <w:tcW w:w="4786" w:type="dxa"/>
          </w:tcPr>
          <w:p w:rsidR="004B240C" w:rsidRDefault="004B240C" w:rsidP="006B283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B240C" w:rsidRDefault="004B240C" w:rsidP="004B240C">
      <w:pPr>
        <w:spacing w:after="0" w:line="240" w:lineRule="auto"/>
      </w:pPr>
    </w:p>
    <w:p w:rsidR="004B240C" w:rsidRDefault="004B240C" w:rsidP="004B240C">
      <w:pPr>
        <w:spacing w:after="0"/>
        <w:ind w:left="5529"/>
        <w:rPr>
          <w:rFonts w:ascii="Times New Roman" w:hAnsi="Times New Roman"/>
          <w:sz w:val="26"/>
          <w:szCs w:val="26"/>
        </w:rPr>
      </w:pPr>
    </w:p>
    <w:p w:rsidR="004B240C" w:rsidRDefault="004B240C" w:rsidP="004B240C">
      <w:pPr>
        <w:spacing w:after="0"/>
        <w:ind w:left="552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№1</w:t>
      </w:r>
    </w:p>
    <w:p w:rsidR="004B240C" w:rsidRPr="00D63FBE" w:rsidRDefault="004B240C" w:rsidP="004B240C">
      <w:pPr>
        <w:spacing w:after="0"/>
        <w:ind w:left="552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приказу от 30.08.2015 № 07</w:t>
      </w:r>
    </w:p>
    <w:p w:rsidR="004B240C" w:rsidRDefault="004B240C" w:rsidP="004B240C">
      <w:pPr>
        <w:rPr>
          <w:sz w:val="26"/>
          <w:szCs w:val="26"/>
        </w:rPr>
      </w:pPr>
    </w:p>
    <w:p w:rsidR="004B240C" w:rsidRPr="00C70CE1" w:rsidRDefault="004B240C" w:rsidP="004B240C">
      <w:pPr>
        <w:pStyle w:val="a9"/>
        <w:jc w:val="center"/>
        <w:rPr>
          <w:b/>
          <w:sz w:val="26"/>
          <w:szCs w:val="26"/>
        </w:rPr>
      </w:pPr>
      <w:r w:rsidRPr="00C70CE1">
        <w:rPr>
          <w:b/>
          <w:sz w:val="26"/>
          <w:szCs w:val="26"/>
        </w:rPr>
        <w:t>Список аттестуемых педагогов М</w:t>
      </w:r>
      <w:r>
        <w:rPr>
          <w:b/>
          <w:sz w:val="26"/>
          <w:szCs w:val="26"/>
        </w:rPr>
        <w:t>К</w:t>
      </w:r>
      <w:r w:rsidRPr="00C70CE1">
        <w:rPr>
          <w:b/>
          <w:sz w:val="26"/>
          <w:szCs w:val="26"/>
        </w:rPr>
        <w:t xml:space="preserve">ОУ </w:t>
      </w:r>
      <w:r>
        <w:rPr>
          <w:b/>
          <w:sz w:val="26"/>
          <w:szCs w:val="26"/>
        </w:rPr>
        <w:t>«</w:t>
      </w:r>
      <w:proofErr w:type="spellStart"/>
      <w:r>
        <w:rPr>
          <w:b/>
          <w:sz w:val="26"/>
          <w:szCs w:val="26"/>
        </w:rPr>
        <w:t>Сурхачинская</w:t>
      </w:r>
      <w:proofErr w:type="spellEnd"/>
      <w:r>
        <w:rPr>
          <w:b/>
          <w:sz w:val="26"/>
          <w:szCs w:val="26"/>
        </w:rPr>
        <w:t xml:space="preserve"> </w:t>
      </w:r>
      <w:r w:rsidRPr="00C70CE1">
        <w:rPr>
          <w:b/>
          <w:sz w:val="26"/>
          <w:szCs w:val="26"/>
        </w:rPr>
        <w:t>СОШ</w:t>
      </w:r>
      <w:r>
        <w:rPr>
          <w:b/>
          <w:sz w:val="26"/>
          <w:szCs w:val="26"/>
        </w:rPr>
        <w:t>»</w:t>
      </w:r>
      <w:r w:rsidRPr="00C70CE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№ 07                           </w:t>
      </w:r>
      <w:r w:rsidRPr="00C70CE1">
        <w:rPr>
          <w:b/>
          <w:sz w:val="26"/>
          <w:szCs w:val="26"/>
        </w:rPr>
        <w:t xml:space="preserve"> в 2015-2016 учебном году</w:t>
      </w:r>
    </w:p>
    <w:p w:rsidR="004B240C" w:rsidRPr="00C70CE1" w:rsidRDefault="004B240C" w:rsidP="004B240C">
      <w:pPr>
        <w:pStyle w:val="a9"/>
        <w:jc w:val="center"/>
        <w:rPr>
          <w:b/>
          <w:sz w:val="26"/>
          <w:szCs w:val="26"/>
        </w:rPr>
      </w:pPr>
    </w:p>
    <w:tbl>
      <w:tblPr>
        <w:tblStyle w:val="aa"/>
        <w:tblW w:w="9748" w:type="dxa"/>
        <w:tblLayout w:type="fixed"/>
        <w:tblLook w:val="04A0"/>
      </w:tblPr>
      <w:tblGrid>
        <w:gridCol w:w="851"/>
        <w:gridCol w:w="4219"/>
        <w:gridCol w:w="4678"/>
      </w:tblGrid>
      <w:tr w:rsidR="004B240C" w:rsidRPr="00C70CE1" w:rsidTr="006B28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40C" w:rsidRPr="00C70CE1" w:rsidRDefault="004B240C" w:rsidP="006B2830">
            <w:pPr>
              <w:pStyle w:val="a9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C70CE1">
              <w:rPr>
                <w:b/>
                <w:sz w:val="26"/>
                <w:szCs w:val="26"/>
                <w:lang w:eastAsia="en-US"/>
              </w:rPr>
              <w:t>№</w:t>
            </w:r>
          </w:p>
          <w:p w:rsidR="004B240C" w:rsidRPr="00C70CE1" w:rsidRDefault="004B240C" w:rsidP="006B2830">
            <w:pPr>
              <w:pStyle w:val="a9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C70CE1">
              <w:rPr>
                <w:b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C70CE1">
              <w:rPr>
                <w:b/>
                <w:sz w:val="26"/>
                <w:szCs w:val="26"/>
                <w:lang w:eastAsia="en-US"/>
              </w:rPr>
              <w:t>/</w:t>
            </w:r>
            <w:proofErr w:type="spellStart"/>
            <w:r w:rsidRPr="00C70CE1">
              <w:rPr>
                <w:b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40C" w:rsidRPr="00C70CE1" w:rsidRDefault="004B240C" w:rsidP="006B2830">
            <w:pPr>
              <w:pStyle w:val="a9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C70CE1">
              <w:rPr>
                <w:b/>
                <w:sz w:val="26"/>
                <w:szCs w:val="26"/>
                <w:lang w:eastAsia="en-US"/>
              </w:rPr>
              <w:t>Ф. И. О. педагога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40C" w:rsidRPr="00C70CE1" w:rsidRDefault="004B240C" w:rsidP="006B2830">
            <w:pPr>
              <w:pStyle w:val="a9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C70CE1">
              <w:rPr>
                <w:b/>
                <w:sz w:val="26"/>
                <w:szCs w:val="26"/>
                <w:lang w:eastAsia="en-US"/>
              </w:rPr>
              <w:t xml:space="preserve"> Должность </w:t>
            </w:r>
          </w:p>
        </w:tc>
      </w:tr>
      <w:tr w:rsidR="004B240C" w:rsidRPr="00C70CE1" w:rsidTr="006B28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40C" w:rsidRPr="00C70CE1" w:rsidRDefault="004B240C" w:rsidP="006B2830">
            <w:pPr>
              <w:pStyle w:val="a9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70CE1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40C" w:rsidRPr="00C70CE1" w:rsidRDefault="004B240C" w:rsidP="006B2830">
            <w:pPr>
              <w:pStyle w:val="a9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40C" w:rsidRPr="00C70CE1" w:rsidRDefault="004B240C" w:rsidP="006B2830">
            <w:pPr>
              <w:pStyle w:val="a9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4B240C" w:rsidRPr="00C70CE1" w:rsidTr="006B28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40C" w:rsidRPr="00C70CE1" w:rsidRDefault="004B240C" w:rsidP="006B2830">
            <w:pPr>
              <w:pStyle w:val="a9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70CE1"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40C" w:rsidRPr="00C70CE1" w:rsidRDefault="004B240C" w:rsidP="006B2830">
            <w:pPr>
              <w:pStyle w:val="a9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40C" w:rsidRPr="00C70CE1" w:rsidRDefault="004B240C" w:rsidP="006B2830">
            <w:pPr>
              <w:pStyle w:val="a9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4B240C" w:rsidRPr="00C70CE1" w:rsidTr="006B28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40C" w:rsidRPr="00C70CE1" w:rsidRDefault="004B240C" w:rsidP="006B2830">
            <w:pPr>
              <w:pStyle w:val="a9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70CE1">
              <w:rPr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40C" w:rsidRPr="00C70CE1" w:rsidRDefault="004B240C" w:rsidP="006B2830">
            <w:pPr>
              <w:pStyle w:val="a9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40C" w:rsidRPr="00C70CE1" w:rsidRDefault="004B240C" w:rsidP="006B2830">
            <w:pPr>
              <w:pStyle w:val="a9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4B240C" w:rsidRPr="00C70CE1" w:rsidTr="006B28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40C" w:rsidRPr="00C70CE1" w:rsidRDefault="004B240C" w:rsidP="006B2830">
            <w:pPr>
              <w:pStyle w:val="a9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70CE1">
              <w:rPr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40C" w:rsidRPr="00C70CE1" w:rsidRDefault="004B240C" w:rsidP="006B2830">
            <w:pPr>
              <w:pStyle w:val="a9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40C" w:rsidRPr="00C70CE1" w:rsidRDefault="004B240C" w:rsidP="006B2830">
            <w:pPr>
              <w:pStyle w:val="a9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4B240C" w:rsidRPr="00C70CE1" w:rsidTr="006B28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40C" w:rsidRPr="00C70CE1" w:rsidRDefault="004B240C" w:rsidP="006B2830">
            <w:pPr>
              <w:pStyle w:val="a9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70CE1">
              <w:rPr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40C" w:rsidRPr="00C70CE1" w:rsidRDefault="004B240C" w:rsidP="006B2830">
            <w:pPr>
              <w:pStyle w:val="a9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40C" w:rsidRPr="00C70CE1" w:rsidRDefault="004B240C" w:rsidP="006B2830">
            <w:pPr>
              <w:pStyle w:val="a9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4B240C" w:rsidRPr="00C70CE1" w:rsidTr="006B28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40C" w:rsidRPr="00C70CE1" w:rsidRDefault="004B240C" w:rsidP="006B2830">
            <w:pPr>
              <w:pStyle w:val="a9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40C" w:rsidRPr="00C70CE1" w:rsidRDefault="004B240C" w:rsidP="006B2830">
            <w:pPr>
              <w:pStyle w:val="a9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40C" w:rsidRPr="00C70CE1" w:rsidRDefault="004B240C" w:rsidP="006B2830">
            <w:pPr>
              <w:pStyle w:val="a9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</w:tbl>
    <w:p w:rsidR="004B240C" w:rsidRDefault="004B240C" w:rsidP="004B240C"/>
    <w:p w:rsidR="004B240C" w:rsidRDefault="004B240C" w:rsidP="004B240C"/>
    <w:p w:rsidR="004B240C" w:rsidRDefault="004B240C" w:rsidP="004B240C">
      <w:pPr>
        <w:spacing w:after="0"/>
        <w:ind w:left="552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№2</w:t>
      </w:r>
    </w:p>
    <w:p w:rsidR="004B240C" w:rsidRPr="00D63FBE" w:rsidRDefault="004B240C" w:rsidP="004B240C">
      <w:pPr>
        <w:spacing w:after="0"/>
        <w:ind w:left="552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приказу от 30.08.2015 № 07</w:t>
      </w:r>
    </w:p>
    <w:p w:rsidR="004B240C" w:rsidRDefault="004B240C" w:rsidP="004B240C">
      <w:pPr>
        <w:jc w:val="center"/>
        <w:rPr>
          <w:rFonts w:ascii="Times New Roman" w:hAnsi="Times New Roman"/>
          <w:b/>
          <w:sz w:val="26"/>
          <w:szCs w:val="26"/>
        </w:rPr>
      </w:pPr>
    </w:p>
    <w:p w:rsidR="004B240C" w:rsidRPr="00C70CE1" w:rsidRDefault="004B240C" w:rsidP="004B240C">
      <w:pPr>
        <w:jc w:val="center"/>
        <w:rPr>
          <w:b/>
          <w:sz w:val="26"/>
          <w:szCs w:val="26"/>
        </w:rPr>
      </w:pPr>
      <w:r w:rsidRPr="00C70CE1">
        <w:rPr>
          <w:rFonts w:ascii="Times New Roman" w:hAnsi="Times New Roman"/>
          <w:b/>
          <w:sz w:val="26"/>
          <w:szCs w:val="26"/>
        </w:rPr>
        <w:t xml:space="preserve">График аттестации педагогических </w:t>
      </w:r>
      <w:proofErr w:type="gramStart"/>
      <w:r w:rsidRPr="00C70CE1">
        <w:rPr>
          <w:rFonts w:ascii="Times New Roman" w:hAnsi="Times New Roman"/>
          <w:b/>
          <w:sz w:val="26"/>
          <w:szCs w:val="26"/>
        </w:rPr>
        <w:t>работников</w:t>
      </w:r>
      <w:proofErr w:type="gramEnd"/>
      <w:r w:rsidRPr="00C70CE1">
        <w:rPr>
          <w:rFonts w:ascii="Times New Roman" w:hAnsi="Times New Roman"/>
          <w:b/>
          <w:sz w:val="26"/>
          <w:szCs w:val="26"/>
        </w:rPr>
        <w:t xml:space="preserve"> с целью установления соответствия занимаемой должности</w:t>
      </w:r>
    </w:p>
    <w:tbl>
      <w:tblPr>
        <w:tblW w:w="10095" w:type="dxa"/>
        <w:jc w:val="center"/>
        <w:tblInd w:w="3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4338"/>
        <w:gridCol w:w="2637"/>
      </w:tblGrid>
      <w:tr w:rsidR="004B240C" w:rsidRPr="00347F2B" w:rsidTr="006B2830">
        <w:trPr>
          <w:trHeight w:val="381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40C" w:rsidRPr="00347F2B" w:rsidRDefault="004B240C" w:rsidP="006B28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Дата подготовки представления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40C" w:rsidRPr="00C70CE1" w:rsidRDefault="004B240C" w:rsidP="006B28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ФИО аттестуемого педагогического работника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40C" w:rsidRPr="00C70CE1" w:rsidRDefault="004B240C" w:rsidP="006B28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Сроки аттестации</w:t>
            </w:r>
          </w:p>
        </w:tc>
      </w:tr>
      <w:tr w:rsidR="004B240C" w:rsidRPr="00347F2B" w:rsidTr="006B2830">
        <w:trPr>
          <w:trHeight w:val="381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40C" w:rsidRDefault="004B240C" w:rsidP="006B28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47F2B">
              <w:rPr>
                <w:rFonts w:ascii="Times New Roman" w:hAnsi="Times New Roman"/>
                <w:sz w:val="28"/>
                <w:szCs w:val="24"/>
              </w:rPr>
              <w:t>2</w:t>
            </w:r>
            <w:r>
              <w:rPr>
                <w:rFonts w:ascii="Times New Roman" w:hAnsi="Times New Roman"/>
                <w:sz w:val="28"/>
                <w:szCs w:val="24"/>
              </w:rPr>
              <w:t>6 сентября</w:t>
            </w:r>
            <w:r w:rsidRPr="00347F2B">
              <w:rPr>
                <w:rFonts w:ascii="Times New Roman" w:hAnsi="Times New Roman"/>
                <w:sz w:val="28"/>
                <w:szCs w:val="24"/>
              </w:rPr>
              <w:t xml:space="preserve"> 2015</w:t>
            </w:r>
          </w:p>
          <w:p w:rsidR="004B240C" w:rsidRDefault="004B240C" w:rsidP="006B28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4B240C" w:rsidRDefault="004B240C" w:rsidP="006B28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4B240C" w:rsidRDefault="004B240C" w:rsidP="006B28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4B240C" w:rsidRDefault="004B240C" w:rsidP="006B28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4B240C" w:rsidRDefault="004B240C" w:rsidP="006B28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4B240C" w:rsidRDefault="004B240C" w:rsidP="006B28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4B240C" w:rsidRDefault="004B240C" w:rsidP="006B28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4B240C" w:rsidRDefault="004B240C" w:rsidP="006B28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4B240C" w:rsidRPr="00347F2B" w:rsidRDefault="004B240C" w:rsidP="006B28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40C" w:rsidRPr="001662E4" w:rsidRDefault="004B240C" w:rsidP="006B2830">
            <w:pPr>
              <w:spacing w:after="0" w:line="240" w:lineRule="auto"/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40C" w:rsidRPr="00347F2B" w:rsidRDefault="004B240C" w:rsidP="006B28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14 ноября</w:t>
            </w:r>
            <w:r w:rsidRPr="00347F2B">
              <w:rPr>
                <w:rFonts w:ascii="Times New Roman" w:hAnsi="Times New Roman"/>
                <w:sz w:val="28"/>
                <w:szCs w:val="24"/>
              </w:rPr>
              <w:t xml:space="preserve"> 2015</w:t>
            </w:r>
          </w:p>
        </w:tc>
      </w:tr>
    </w:tbl>
    <w:p w:rsidR="00466712" w:rsidRDefault="00466712" w:rsidP="004B240C">
      <w:pPr>
        <w:tabs>
          <w:tab w:val="left" w:pos="28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6712" w:rsidRDefault="00466712" w:rsidP="00466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6712" w:rsidRDefault="00466712" w:rsidP="00466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6712" w:rsidRDefault="00466712" w:rsidP="00466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6712" w:rsidRPr="00466712" w:rsidRDefault="00466712" w:rsidP="00466712">
      <w:pPr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</w:p>
    <w:sectPr w:rsidR="00466712" w:rsidRPr="00466712" w:rsidSect="00544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A3595"/>
    <w:multiLevelType w:val="multilevel"/>
    <w:tmpl w:val="90884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741BD0"/>
    <w:multiLevelType w:val="multilevel"/>
    <w:tmpl w:val="D5583D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cs="Times New Roman"/>
      </w:rPr>
    </w:lvl>
  </w:abstractNum>
  <w:abstractNum w:abstractNumId="2">
    <w:nsid w:val="5B67541D"/>
    <w:multiLevelType w:val="multilevel"/>
    <w:tmpl w:val="D3F4D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66712"/>
    <w:rsid w:val="00466712"/>
    <w:rsid w:val="004B240C"/>
    <w:rsid w:val="00544D17"/>
    <w:rsid w:val="006F6C93"/>
    <w:rsid w:val="00D9437B"/>
    <w:rsid w:val="00E42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6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6712"/>
    <w:rPr>
      <w:b/>
      <w:bCs/>
    </w:rPr>
  </w:style>
  <w:style w:type="character" w:styleId="a5">
    <w:name w:val="Hyperlink"/>
    <w:basedOn w:val="a0"/>
    <w:uiPriority w:val="99"/>
    <w:semiHidden/>
    <w:unhideWhenUsed/>
    <w:rsid w:val="00466712"/>
    <w:rPr>
      <w:color w:val="0000FF"/>
      <w:u w:val="single"/>
    </w:rPr>
  </w:style>
  <w:style w:type="paragraph" w:styleId="a6">
    <w:name w:val="Body Text Indent"/>
    <w:basedOn w:val="a"/>
    <w:link w:val="a7"/>
    <w:uiPriority w:val="99"/>
    <w:unhideWhenUsed/>
    <w:rsid w:val="004B240C"/>
    <w:pPr>
      <w:spacing w:after="0" w:line="240" w:lineRule="auto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4B240C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8">
    <w:name w:val="Без интервала Знак"/>
    <w:basedOn w:val="a0"/>
    <w:link w:val="a9"/>
    <w:uiPriority w:val="1"/>
    <w:locked/>
    <w:rsid w:val="004B2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8"/>
    <w:uiPriority w:val="1"/>
    <w:qFormat/>
    <w:rsid w:val="004B2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B24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3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9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6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901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85841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8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00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16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599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251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7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406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961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62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25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90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849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637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7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7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40796">
                  <w:marLeft w:val="0"/>
                  <w:marRight w:val="0"/>
                  <w:marTop w:val="5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6567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2F303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0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588</Words>
  <Characters>3355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6</cp:revision>
  <dcterms:created xsi:type="dcterms:W3CDTF">2020-02-25T06:27:00Z</dcterms:created>
  <dcterms:modified xsi:type="dcterms:W3CDTF">2020-02-25T07:45:00Z</dcterms:modified>
</cp:coreProperties>
</file>