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5353"/>
        <w:gridCol w:w="5245"/>
      </w:tblGrid>
      <w:tr w:rsidR="00247C57" w:rsidRPr="00113B90" w:rsidTr="00E60B74">
        <w:trPr>
          <w:trHeight w:val="1696"/>
        </w:trPr>
        <w:tc>
          <w:tcPr>
            <w:tcW w:w="5353" w:type="dxa"/>
            <w:hideMark/>
          </w:tcPr>
          <w:p w:rsidR="00247C57" w:rsidRPr="00293B8E" w:rsidRDefault="00247C57" w:rsidP="00E60B74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93B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СОГЛАСОВАНО:</w:t>
            </w:r>
          </w:p>
          <w:p w:rsidR="00247C57" w:rsidRPr="00293B8E" w:rsidRDefault="00247C57" w:rsidP="00E60B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родительского комитета</w:t>
            </w:r>
          </w:p>
          <w:p w:rsidR="00247C57" w:rsidRPr="00293B8E" w:rsidRDefault="00247C57" w:rsidP="00E60B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___________/</w:t>
            </w:r>
            <w:proofErr w:type="spellStart"/>
            <w:r w:rsidR="00C41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Гираев</w:t>
            </w:r>
            <w:proofErr w:type="spellEnd"/>
            <w:r w:rsidR="00C41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Ш.М/</w:t>
            </w:r>
          </w:p>
          <w:p w:rsidR="00247C57" w:rsidRPr="00293B8E" w:rsidRDefault="00C41786" w:rsidP="00E60B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 сентября 2021</w:t>
            </w:r>
            <w:r w:rsidR="00247C57" w:rsidRPr="00293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5245" w:type="dxa"/>
            <w:hideMark/>
          </w:tcPr>
          <w:p w:rsidR="00247C57" w:rsidRPr="00293B8E" w:rsidRDefault="00247C57" w:rsidP="00E60B74">
            <w:pPr>
              <w:spacing w:after="15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93B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247C57" w:rsidRPr="00293B8E" w:rsidRDefault="00247C57" w:rsidP="00247C5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247C57" w:rsidRPr="00293B8E" w:rsidRDefault="00247C57" w:rsidP="00E60B74">
            <w:pPr>
              <w:spacing w:after="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</w:t>
            </w:r>
            <w:proofErr w:type="spellStart"/>
            <w:r w:rsidR="00E73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Н.М.Нухкадиев</w:t>
            </w:r>
            <w:proofErr w:type="spellEnd"/>
          </w:p>
          <w:p w:rsidR="00247C57" w:rsidRPr="00293B8E" w:rsidRDefault="00C41786" w:rsidP="00E60B74">
            <w:pPr>
              <w:spacing w:after="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 сентября 2021</w:t>
            </w:r>
            <w:r w:rsidR="00247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</w:p>
        </w:tc>
      </w:tr>
    </w:tbl>
    <w:p w:rsidR="00247C57" w:rsidRDefault="00247C57" w:rsidP="00247C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47C57" w:rsidRDefault="00247C57" w:rsidP="00247C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47C57" w:rsidRPr="00113B90" w:rsidRDefault="00C41786" w:rsidP="00247C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b/>
          <w:bCs/>
          <w:i/>
          <w:iCs/>
          <w:color w:val="4F81BD" w:themeColor="accent1"/>
          <w:sz w:val="56"/>
          <w:szCs w:val="56"/>
          <w:lang w:eastAsia="ru-RU"/>
        </w:rPr>
        <w:pict>
          <v:shapetype id="_x0000_t137" coordsize="21600,21600" o:spt="137" adj="4800" path="m0@0l7200,r7200,l21600@0m0@1l7200,21600r7200,l21600@1e">
            <v:formulas>
              <v:f eqn="val #0"/>
              <v:f eqn="sum 21600 0 @0"/>
            </v:formulas>
            <v:path textpathok="t" o:connecttype="rect"/>
            <v:textpath on="t" fitshape="t"/>
            <v:handles>
              <v:h position="topLeft,#0" yrange="3086,10800"/>
            </v:handles>
            <o:lock v:ext="edit" text="t" shapetype="t"/>
          </v:shapetype>
          <v:shape id="_x0000_i1025" type="#_x0000_t137" style="width:486.75pt;height:373.5pt" fillcolor="red" strokecolor="green">
            <v:shadow on="t" type="perspective" color="#c7dfd3" opacity="52429f" origin="-.5,-.5" offset="-26pt,-36pt" matrix="1.25,,,1.25"/>
            <v:textpath style="font-family:&quot;Times New Roman&quot;;v-text-kern:t" trim="t" fitpath="t" string="План работы&#10;   родительского комитета&#10;   МБОУ &quot;Гунакаринская ООШ&quot;&#10;на 2021-2022 учебный год.&#10;"/>
          </v:shape>
        </w:pict>
      </w:r>
    </w:p>
    <w:p w:rsidR="00E73E49" w:rsidRDefault="00E73E49" w:rsidP="00247C57">
      <w:pPr>
        <w:pStyle w:val="a4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E73E49" w:rsidRDefault="00E73E49" w:rsidP="00247C57">
      <w:pPr>
        <w:pStyle w:val="a4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E73E49" w:rsidRDefault="00E73E49" w:rsidP="00247C57">
      <w:pPr>
        <w:pStyle w:val="a4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E73E49" w:rsidRDefault="00E73E49" w:rsidP="00247C57">
      <w:pPr>
        <w:pStyle w:val="a4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E73E49" w:rsidRDefault="00E73E49" w:rsidP="00247C57">
      <w:pPr>
        <w:pStyle w:val="a4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                         </w:t>
      </w:r>
      <w:r w:rsidR="00415004">
        <w:rPr>
          <w:rFonts w:ascii="Times New Roman" w:hAnsi="Times New Roman" w:cs="Times New Roman"/>
          <w:b/>
          <w:sz w:val="26"/>
          <w:szCs w:val="26"/>
          <w:lang w:eastAsia="ru-RU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6" type="#_x0000_t152" style="width:255.75pt;height:85.5pt" adj="8717" fillcolor="gray" strokeweight="1pt">
            <v:fill r:id="rId5" o:title="Частый вертикальный" color2="yellow" type="pattern"/>
            <v:shadow on="t" opacity="52429f" offset="3pt"/>
            <v:textpath style="font-family:&quot;Arial Black&quot;;v-text-kern:t" trim="t" fitpath="t" xscale="f" string="С. Гунакари."/>
          </v:shape>
        </w:pict>
      </w:r>
    </w:p>
    <w:p w:rsidR="00E73E49" w:rsidRDefault="00E73E49" w:rsidP="00247C57">
      <w:pPr>
        <w:pStyle w:val="a4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247C57" w:rsidRPr="00293B8E" w:rsidRDefault="00247C57" w:rsidP="00247C57">
      <w:pPr>
        <w:pStyle w:val="a4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b/>
          <w:sz w:val="26"/>
          <w:szCs w:val="26"/>
          <w:lang w:eastAsia="ru-RU"/>
        </w:rPr>
        <w:t>Цель:</w:t>
      </w:r>
    </w:p>
    <w:p w:rsidR="00247C57" w:rsidRPr="00293B8E" w:rsidRDefault="00247C57" w:rsidP="00247C57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Обеспечение партнёрства и сотрудничества с родителями и общественностью в воспитании и развитии личности учащихся, взаимопомощи между школой и семьёй с целью решения учебно - воспитательных, организационных задач. Оказание родителям помощи в организации педагогического самообразования, в выработке умений и навыков по воспитанию детей, привлечение их к активному взаимодействию со школой и общественностью.</w:t>
      </w:r>
    </w:p>
    <w:p w:rsidR="00247C57" w:rsidRPr="00293B8E" w:rsidRDefault="00247C57" w:rsidP="00247C57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47C57" w:rsidRPr="00293B8E" w:rsidRDefault="00247C57" w:rsidP="00247C57">
      <w:pPr>
        <w:pStyle w:val="a4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b/>
          <w:sz w:val="26"/>
          <w:szCs w:val="26"/>
          <w:lang w:eastAsia="ru-RU"/>
        </w:rPr>
        <w:t>Задачи:</w:t>
      </w:r>
    </w:p>
    <w:p w:rsidR="00247C57" w:rsidRPr="00293B8E" w:rsidRDefault="00247C57" w:rsidP="00247C5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Создание условий для обеспечения прав родителей на участие в управлении ОУ, организации учебно-воспитательного процесса.</w:t>
      </w:r>
    </w:p>
    <w:p w:rsidR="00247C57" w:rsidRPr="00293B8E" w:rsidRDefault="00247C57" w:rsidP="00247C5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Организация работы родительских комитетов классов и школы.</w:t>
      </w:r>
    </w:p>
    <w:p w:rsidR="00247C57" w:rsidRPr="00293B8E" w:rsidRDefault="00247C57" w:rsidP="00247C5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Организация взаимодействия с государственными и общественными организациями.</w:t>
      </w:r>
    </w:p>
    <w:p w:rsidR="00247C57" w:rsidRPr="00293B8E" w:rsidRDefault="00247C57" w:rsidP="00247C5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Пропаганда здорового образа жизни.</w:t>
      </w:r>
    </w:p>
    <w:p w:rsidR="00247C57" w:rsidRPr="00293B8E" w:rsidRDefault="00247C57" w:rsidP="00247C5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Включения семьи и общественности в учебно-воспитательный процесс.</w:t>
      </w:r>
    </w:p>
    <w:p w:rsidR="00247C57" w:rsidRPr="00293B8E" w:rsidRDefault="00247C57" w:rsidP="00247C5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Предупреждение и разрешение конфликтных ситуаций.</w:t>
      </w:r>
    </w:p>
    <w:p w:rsidR="00247C57" w:rsidRPr="00293B8E" w:rsidRDefault="00247C57" w:rsidP="00247C5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Создание условий для обеспечения прав родителей на участие в управлении ОУ,</w:t>
      </w:r>
      <w:r w:rsidRPr="00293B8E">
        <w:rPr>
          <w:rFonts w:ascii="Times New Roman" w:hAnsi="Times New Roman" w:cs="Times New Roman"/>
          <w:sz w:val="26"/>
          <w:szCs w:val="26"/>
          <w:lang w:eastAsia="ru-RU"/>
        </w:rPr>
        <w:br/>
        <w:t>организации учебно-воспитательного процесса.</w:t>
      </w:r>
    </w:p>
    <w:p w:rsidR="00247C57" w:rsidRPr="00293B8E" w:rsidRDefault="00247C57" w:rsidP="00247C5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Активизация и коррекция семейного воспитания через работу с родительским активом.</w:t>
      </w:r>
    </w:p>
    <w:p w:rsidR="00247C57" w:rsidRPr="00293B8E" w:rsidRDefault="00247C57" w:rsidP="00247C5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Привлечение родительского сообщества к жизнедеятельности школы.</w:t>
      </w:r>
    </w:p>
    <w:p w:rsidR="00247C57" w:rsidRPr="00293B8E" w:rsidRDefault="00247C57" w:rsidP="00247C5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Принятие коллективных решений и единых требований к воспитанию и обучению учащихся.</w:t>
      </w:r>
    </w:p>
    <w:p w:rsidR="00247C57" w:rsidRPr="00293B8E" w:rsidRDefault="00247C57" w:rsidP="00247C57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47C57" w:rsidRPr="00293B8E" w:rsidRDefault="00247C57" w:rsidP="00247C57">
      <w:pPr>
        <w:pStyle w:val="a4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b/>
          <w:sz w:val="26"/>
          <w:szCs w:val="26"/>
          <w:lang w:eastAsia="ru-RU"/>
        </w:rPr>
        <w:t>Направления деятельности:</w:t>
      </w:r>
    </w:p>
    <w:p w:rsidR="00247C57" w:rsidRPr="00293B8E" w:rsidRDefault="00247C57" w:rsidP="00247C5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Диагностика семьи.</w:t>
      </w:r>
    </w:p>
    <w:p w:rsidR="00247C57" w:rsidRPr="00293B8E" w:rsidRDefault="00247C57" w:rsidP="00247C5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Взаимоотношения с родителями обучающихся.</w:t>
      </w:r>
    </w:p>
    <w:p w:rsidR="00247C57" w:rsidRPr="00293B8E" w:rsidRDefault="00247C57" w:rsidP="00247C5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Работа с нестандартными семьями (многодетными, неполными, неблагополучными) через администрацию школы, инспектора ИДН, социально-педагогическую и психологическую службу школы.</w:t>
      </w:r>
    </w:p>
    <w:p w:rsidR="00247C57" w:rsidRPr="00293B8E" w:rsidRDefault="00247C57" w:rsidP="00247C5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Организация полезного досуга.</w:t>
      </w:r>
    </w:p>
    <w:p w:rsidR="00247C57" w:rsidRPr="00293B8E" w:rsidRDefault="00247C57" w:rsidP="00247C5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Регулярное проведение родительских собраний.</w:t>
      </w:r>
    </w:p>
    <w:p w:rsidR="00247C57" w:rsidRPr="00293B8E" w:rsidRDefault="00247C57" w:rsidP="00247C5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Индивидуальные и групповые консультации.</w:t>
      </w:r>
    </w:p>
    <w:p w:rsidR="00247C57" w:rsidRPr="00293B8E" w:rsidRDefault="00247C57" w:rsidP="00247C5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Привлечение родителей к сотрудничеству по всем направлениям деятельности школы.</w:t>
      </w:r>
    </w:p>
    <w:p w:rsidR="00247C57" w:rsidRPr="00293B8E" w:rsidRDefault="00247C57" w:rsidP="00247C5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Организация взаимного творчества.</w:t>
      </w:r>
    </w:p>
    <w:p w:rsidR="00247C57" w:rsidRPr="00293B8E" w:rsidRDefault="00247C57" w:rsidP="00247C57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47C57" w:rsidRDefault="00247C57" w:rsidP="00247C57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b/>
          <w:bCs/>
          <w:iCs/>
          <w:sz w:val="26"/>
          <w:szCs w:val="26"/>
          <w:lang w:eastAsia="ru-RU"/>
        </w:rPr>
        <w:t>Критерии эффективности:</w:t>
      </w:r>
    </w:p>
    <w:p w:rsidR="00247C57" w:rsidRPr="00293B8E" w:rsidRDefault="00247C57" w:rsidP="00247C57">
      <w:pPr>
        <w:pStyle w:val="a4"/>
        <w:rPr>
          <w:rFonts w:ascii="Times New Roman" w:hAnsi="Times New Roman" w:cs="Times New Roman"/>
          <w:sz w:val="8"/>
          <w:szCs w:val="26"/>
          <w:lang w:eastAsia="ru-RU"/>
        </w:rPr>
      </w:pPr>
    </w:p>
    <w:p w:rsidR="00247C57" w:rsidRPr="00293B8E" w:rsidRDefault="00247C57" w:rsidP="00247C57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В начальной школе</w:t>
      </w:r>
      <w:r w:rsidRPr="00293B8E">
        <w:rPr>
          <w:rFonts w:ascii="Times New Roman" w:hAnsi="Times New Roman" w:cs="Times New Roman"/>
          <w:sz w:val="26"/>
          <w:szCs w:val="26"/>
          <w:lang w:eastAsia="ru-RU"/>
        </w:rPr>
        <w:t xml:space="preserve"> – </w:t>
      </w:r>
      <w:proofErr w:type="spellStart"/>
      <w:r w:rsidRPr="00293B8E">
        <w:rPr>
          <w:rFonts w:ascii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293B8E">
        <w:rPr>
          <w:rFonts w:ascii="Times New Roman" w:hAnsi="Times New Roman" w:cs="Times New Roman"/>
          <w:sz w:val="26"/>
          <w:szCs w:val="26"/>
          <w:lang w:eastAsia="ru-RU"/>
        </w:rPr>
        <w:t xml:space="preserve"> положительного отношения к школе, престижность ее восприятия, уважительное отношение к педагогическому коллективу.</w:t>
      </w:r>
    </w:p>
    <w:p w:rsidR="00247C57" w:rsidRPr="00293B8E" w:rsidRDefault="00247C57" w:rsidP="00247C57">
      <w:pPr>
        <w:pStyle w:val="a4"/>
        <w:rPr>
          <w:rFonts w:ascii="Times New Roman" w:hAnsi="Times New Roman" w:cs="Times New Roman"/>
          <w:sz w:val="14"/>
          <w:szCs w:val="26"/>
          <w:lang w:eastAsia="ru-RU"/>
        </w:rPr>
      </w:pPr>
    </w:p>
    <w:p w:rsidR="00247C57" w:rsidRPr="00293B8E" w:rsidRDefault="00247C57" w:rsidP="00247C57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В среднем и старшем звене</w:t>
      </w:r>
      <w:r w:rsidRPr="00293B8E">
        <w:rPr>
          <w:rFonts w:ascii="Times New Roman" w:hAnsi="Times New Roman" w:cs="Times New Roman"/>
          <w:sz w:val="26"/>
          <w:szCs w:val="26"/>
          <w:lang w:eastAsia="ru-RU"/>
        </w:rPr>
        <w:t xml:space="preserve"> – </w:t>
      </w:r>
      <w:proofErr w:type="spellStart"/>
      <w:r w:rsidRPr="00293B8E">
        <w:rPr>
          <w:rFonts w:ascii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293B8E">
        <w:rPr>
          <w:rFonts w:ascii="Times New Roman" w:hAnsi="Times New Roman" w:cs="Times New Roman"/>
          <w:sz w:val="26"/>
          <w:szCs w:val="26"/>
          <w:lang w:eastAsia="ru-RU"/>
        </w:rPr>
        <w:t xml:space="preserve"> понимания сильных и слабых сторон ребёнка, уважительное отношение к ребёнку как личности и гордость за его достижения в саморазвитии.</w:t>
      </w:r>
    </w:p>
    <w:p w:rsidR="00247C57" w:rsidRDefault="00247C57" w:rsidP="00247C57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47C57" w:rsidRDefault="00247C57" w:rsidP="00247C57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</w:p>
    <w:p w:rsidR="00E73E49" w:rsidRDefault="00E73E49" w:rsidP="00247C57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</w:p>
    <w:p w:rsidR="00E73E49" w:rsidRDefault="00E73E49" w:rsidP="00247C57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47C57" w:rsidRPr="00293B8E" w:rsidRDefault="00247C57" w:rsidP="00247C57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47C57" w:rsidRPr="00293B8E" w:rsidRDefault="00247C57" w:rsidP="00247C57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47C57" w:rsidRPr="00293B8E" w:rsidRDefault="00247C57" w:rsidP="00247C57">
      <w:pPr>
        <w:pStyle w:val="a4"/>
        <w:jc w:val="center"/>
        <w:rPr>
          <w:rFonts w:ascii="Times New Roman" w:hAnsi="Times New Roman" w:cs="Times New Roman"/>
          <w:sz w:val="28"/>
          <w:szCs w:val="26"/>
          <w:lang w:eastAsia="ru-RU"/>
        </w:rPr>
      </w:pPr>
      <w:r w:rsidRPr="00293B8E">
        <w:rPr>
          <w:rFonts w:ascii="Times New Roman" w:hAnsi="Times New Roman" w:cs="Times New Roman"/>
          <w:b/>
          <w:bCs/>
          <w:sz w:val="28"/>
          <w:szCs w:val="26"/>
          <w:lang w:eastAsia="ru-RU"/>
        </w:rPr>
        <w:lastRenderedPageBreak/>
        <w:t>План работы</w:t>
      </w:r>
    </w:p>
    <w:p w:rsidR="00247C57" w:rsidRPr="00293B8E" w:rsidRDefault="00247C57" w:rsidP="00247C57">
      <w:pPr>
        <w:pStyle w:val="a4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b/>
          <w:bCs/>
          <w:sz w:val="28"/>
          <w:szCs w:val="26"/>
          <w:lang w:eastAsia="ru-RU"/>
        </w:rPr>
        <w:t>роди</w:t>
      </w:r>
      <w:r>
        <w:rPr>
          <w:rFonts w:ascii="Times New Roman" w:hAnsi="Times New Roman" w:cs="Times New Roman"/>
          <w:b/>
          <w:bCs/>
          <w:sz w:val="28"/>
          <w:szCs w:val="26"/>
          <w:lang w:eastAsia="ru-RU"/>
        </w:rPr>
        <w:t>тельского комитета школы</w:t>
      </w:r>
    </w:p>
    <w:tbl>
      <w:tblPr>
        <w:tblStyle w:val="a3"/>
        <w:tblW w:w="10916" w:type="dxa"/>
        <w:tblInd w:w="-176" w:type="dxa"/>
        <w:tblLook w:val="04A0" w:firstRow="1" w:lastRow="0" w:firstColumn="1" w:lastColumn="0" w:noHBand="0" w:noVBand="1"/>
      </w:tblPr>
      <w:tblGrid>
        <w:gridCol w:w="5682"/>
        <w:gridCol w:w="2472"/>
        <w:gridCol w:w="2762"/>
      </w:tblGrid>
      <w:tr w:rsidR="00247C57" w:rsidRPr="00293B8E" w:rsidTr="00E60B74">
        <w:tc>
          <w:tcPr>
            <w:tcW w:w="5682" w:type="dxa"/>
            <w:hideMark/>
          </w:tcPr>
          <w:p w:rsidR="00247C57" w:rsidRPr="00293B8E" w:rsidRDefault="00247C57" w:rsidP="00E60B7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2472" w:type="dxa"/>
            <w:hideMark/>
          </w:tcPr>
          <w:p w:rsidR="00247C57" w:rsidRPr="00293B8E" w:rsidRDefault="00247C57" w:rsidP="00E60B7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Дата</w:t>
            </w:r>
          </w:p>
          <w:p w:rsidR="00247C57" w:rsidRPr="00293B8E" w:rsidRDefault="00247C57" w:rsidP="00E60B7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762" w:type="dxa"/>
            <w:hideMark/>
          </w:tcPr>
          <w:p w:rsidR="00247C57" w:rsidRPr="00293B8E" w:rsidRDefault="00247C57" w:rsidP="00E60B7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247C57" w:rsidRPr="00293B8E" w:rsidTr="00E60B74">
        <w:trPr>
          <w:trHeight w:val="810"/>
        </w:trPr>
        <w:tc>
          <w:tcPr>
            <w:tcW w:w="568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1.Проведение классных родительских собраний. Формирование родительского актива школы</w:t>
            </w:r>
          </w:p>
        </w:tc>
        <w:tc>
          <w:tcPr>
            <w:tcW w:w="2472" w:type="dxa"/>
            <w:hideMark/>
          </w:tcPr>
          <w:p w:rsidR="00247C57" w:rsidRPr="00E73E49" w:rsidRDefault="00C41786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2-7 сентября 2021</w:t>
            </w:r>
            <w:r w:rsidR="00247C57" w:rsidRPr="00E73E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47C57" w:rsidRPr="00293B8E" w:rsidTr="00E60B74">
        <w:trPr>
          <w:trHeight w:val="1515"/>
        </w:trPr>
        <w:tc>
          <w:tcPr>
            <w:tcW w:w="568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I заседание родительского комитета школы</w:t>
            </w:r>
          </w:p>
          <w:p w:rsidR="00247C57" w:rsidRPr="00E73E49" w:rsidRDefault="00247C57" w:rsidP="00247C5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и обс</w:t>
            </w:r>
            <w:r w:rsidR="00E165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уждение анализа работы ОУ в 2019-2020</w:t>
            </w: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учебном году</w:t>
            </w:r>
          </w:p>
          <w:p w:rsidR="00247C57" w:rsidRPr="00E73E49" w:rsidRDefault="00247C57" w:rsidP="00247C5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Утверждение плана работ</w:t>
            </w:r>
            <w:r w:rsidR="00E165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 родительского комитета на 2020-2021</w:t>
            </w: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247C57" w:rsidRPr="00E73E49" w:rsidRDefault="00247C57" w:rsidP="00247C5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Перевыборы актива общешкольного родительского комитета.</w:t>
            </w:r>
          </w:p>
          <w:p w:rsidR="00247C57" w:rsidRPr="00E73E49" w:rsidRDefault="00247C57" w:rsidP="00247C5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Распределение обязанностей между членами общешкольного родительского комитета.</w:t>
            </w:r>
          </w:p>
        </w:tc>
        <w:tc>
          <w:tcPr>
            <w:tcW w:w="247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47C57" w:rsidRPr="00E73E49" w:rsidRDefault="00C41786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сентябрь2021</w:t>
            </w:r>
            <w:r w:rsidR="00247C57" w:rsidRPr="00E73E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76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E73E49"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247C57" w:rsidRPr="00293B8E" w:rsidTr="00E60B74">
        <w:trPr>
          <w:trHeight w:val="195"/>
        </w:trPr>
        <w:tc>
          <w:tcPr>
            <w:tcW w:w="568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Прием родителей и членов родительского комитета школы, консультации по интересующим их вопросам «Спрашивайте-отвечаем»</w:t>
            </w:r>
          </w:p>
        </w:tc>
        <w:tc>
          <w:tcPr>
            <w:tcW w:w="247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Еженедельно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15-00 до 17-00</w:t>
            </w:r>
          </w:p>
        </w:tc>
        <w:tc>
          <w:tcPr>
            <w:tcW w:w="276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C57" w:rsidRPr="00293B8E" w:rsidTr="00E60B74">
        <w:trPr>
          <w:trHeight w:val="180"/>
        </w:trPr>
        <w:tc>
          <w:tcPr>
            <w:tcW w:w="5682" w:type="dxa"/>
            <w:hideMark/>
          </w:tcPr>
          <w:p w:rsidR="00247C57" w:rsidRPr="00E73E49" w:rsidRDefault="00247C57" w:rsidP="00E73E4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6.Информация зам. директора по </w:t>
            </w:r>
            <w:r w:rsidR="00E73E49"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УВР </w:t>
            </w: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родителям о работе кружков, секций, факультативов в школе</w:t>
            </w:r>
            <w:r w:rsidR="00E73E49"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76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E73E49"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C57" w:rsidRPr="00293B8E" w:rsidTr="00E60B74">
        <w:trPr>
          <w:trHeight w:val="495"/>
        </w:trPr>
        <w:tc>
          <w:tcPr>
            <w:tcW w:w="568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Беседы членов родительского комитета с родителями, не обеспечивающими контроль за своими детьми.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семьями, находящимися в СОП</w:t>
            </w:r>
          </w:p>
        </w:tc>
        <w:tc>
          <w:tcPr>
            <w:tcW w:w="247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6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247C57" w:rsidRPr="00293B8E" w:rsidTr="00E60B74">
        <w:trPr>
          <w:trHeight w:val="255"/>
        </w:trPr>
        <w:tc>
          <w:tcPr>
            <w:tcW w:w="568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 Проведение родительских собраний по графику</w:t>
            </w:r>
          </w:p>
        </w:tc>
        <w:tc>
          <w:tcPr>
            <w:tcW w:w="247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Сентябрь, ноябрь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февраль, май</w:t>
            </w:r>
          </w:p>
        </w:tc>
        <w:tc>
          <w:tcPr>
            <w:tcW w:w="276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C57" w:rsidRPr="00293B8E" w:rsidTr="00E60B74">
        <w:trPr>
          <w:trHeight w:val="600"/>
        </w:trPr>
        <w:tc>
          <w:tcPr>
            <w:tcW w:w="568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9.Контроль за выполнением санитарно-гигиенического режима в школе, медицинского обслуживания.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10.Помощь в проведении праздников.</w:t>
            </w:r>
          </w:p>
        </w:tc>
        <w:tc>
          <w:tcPr>
            <w:tcW w:w="247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раз в четверть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родительского комитета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C57" w:rsidRPr="00293B8E" w:rsidTr="00E60B74">
        <w:trPr>
          <w:trHeight w:val="1125"/>
        </w:trPr>
        <w:tc>
          <w:tcPr>
            <w:tcW w:w="568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II заседание родительского комитета школы</w:t>
            </w:r>
          </w:p>
          <w:p w:rsidR="00247C57" w:rsidRPr="00E73E49" w:rsidRDefault="00247C57" w:rsidP="00247C5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родителей с итогами успеваемости за 1 четверть.</w:t>
            </w:r>
          </w:p>
          <w:p w:rsidR="00247C57" w:rsidRPr="00E73E49" w:rsidRDefault="00247C57" w:rsidP="00247C5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директора школы родителям о подготовке к зимнему отопительному сезону.</w:t>
            </w:r>
          </w:p>
          <w:p w:rsidR="00247C57" w:rsidRPr="00E73E49" w:rsidRDefault="00247C57" w:rsidP="00247C5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Профори</w:t>
            </w:r>
            <w:r w:rsidR="00E73E49"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ентация для родителей уч-ся 8-9</w:t>
            </w: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  <w:p w:rsidR="00247C57" w:rsidRPr="00E73E49" w:rsidRDefault="00247C57" w:rsidP="00247C5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досуговой деятельности обучающихся. Занятость учащихся во внеурочное время.</w:t>
            </w:r>
          </w:p>
          <w:p w:rsidR="00247C57" w:rsidRPr="00E73E49" w:rsidRDefault="00247C57" w:rsidP="00247C5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работы на 2 четверть</w:t>
            </w:r>
          </w:p>
        </w:tc>
        <w:tc>
          <w:tcPr>
            <w:tcW w:w="247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7C57" w:rsidRPr="00E73E49" w:rsidRDefault="00C41786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 2021</w:t>
            </w:r>
            <w:r w:rsidR="00247C57" w:rsidRPr="00E73E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76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E73E49"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247C57" w:rsidRPr="00293B8E" w:rsidTr="00E60B74">
        <w:trPr>
          <w:trHeight w:val="210"/>
        </w:trPr>
        <w:tc>
          <w:tcPr>
            <w:tcW w:w="568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6.Привлечение родителей к проведению бесед по классам о своих профессиях.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7.Круглый стол для уч-ся</w:t>
            </w:r>
            <w:r w:rsidR="00E73E49"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 с участием родителей «Все работы хороши - выбирай на вкус»</w:t>
            </w:r>
          </w:p>
        </w:tc>
        <w:tc>
          <w:tcPr>
            <w:tcW w:w="247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январь </w:t>
            </w:r>
            <w:r w:rsidR="00C4178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76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E73E49"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-психолог</w:t>
            </w: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47C57" w:rsidRPr="00293B8E" w:rsidTr="00E60B74">
        <w:trPr>
          <w:trHeight w:val="510"/>
        </w:trPr>
        <w:tc>
          <w:tcPr>
            <w:tcW w:w="568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3E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III.Заседание</w:t>
            </w:r>
            <w:proofErr w:type="spellEnd"/>
            <w:r w:rsidRPr="00E73E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родительского комитета школы</w:t>
            </w:r>
          </w:p>
          <w:p w:rsidR="00247C57" w:rsidRPr="00E73E49" w:rsidRDefault="00247C57" w:rsidP="00744A2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успеваемости за 2 четверть и 1 полугодие.</w:t>
            </w:r>
          </w:p>
          <w:p w:rsidR="00247C57" w:rsidRPr="00E73E49" w:rsidRDefault="00247C57" w:rsidP="00744A2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с родителями проблемы «Ситуация спора и дискуссия в семье».</w:t>
            </w:r>
          </w:p>
          <w:p w:rsidR="00247C57" w:rsidRPr="00E73E49" w:rsidRDefault="00247C57" w:rsidP="00744A2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 итогов работы общешкольного</w:t>
            </w: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родительского комитета за первое полугодие.</w:t>
            </w:r>
          </w:p>
          <w:p w:rsidR="00247C57" w:rsidRPr="00E73E49" w:rsidRDefault="00247C57" w:rsidP="00744A2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работы на второе полугодие.</w:t>
            </w:r>
          </w:p>
          <w:p w:rsidR="00247C57" w:rsidRPr="00E73E49" w:rsidRDefault="00247C57" w:rsidP="00744A2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за выполнением санитарно-гигиенического режима в школе, медицинского обслуживания.</w:t>
            </w:r>
          </w:p>
          <w:p w:rsidR="00247C57" w:rsidRPr="00E73E49" w:rsidRDefault="00247C57" w:rsidP="00744A2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внешнего вида учащихся и состояния учебников.</w:t>
            </w:r>
          </w:p>
        </w:tc>
        <w:tc>
          <w:tcPr>
            <w:tcW w:w="2472" w:type="dxa"/>
            <w:hideMark/>
          </w:tcPr>
          <w:p w:rsidR="00247C57" w:rsidRPr="00E73E49" w:rsidRDefault="00C41786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январь 2022</w:t>
            </w:r>
          </w:p>
        </w:tc>
        <w:tc>
          <w:tcPr>
            <w:tcW w:w="276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E73E49"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247C57" w:rsidRPr="00E73E49" w:rsidRDefault="00247C57" w:rsidP="00E73E4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C57" w:rsidRPr="00293B8E" w:rsidTr="00E60B74">
        <w:trPr>
          <w:trHeight w:val="165"/>
        </w:trPr>
        <w:tc>
          <w:tcPr>
            <w:tcW w:w="568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7. Проведение лекции для родителей «Курение и статистика»</w:t>
            </w:r>
          </w:p>
        </w:tc>
        <w:tc>
          <w:tcPr>
            <w:tcW w:w="2472" w:type="dxa"/>
            <w:hideMark/>
          </w:tcPr>
          <w:p w:rsidR="00247C57" w:rsidRPr="00E73E49" w:rsidRDefault="00C41786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01-15.01.22г</w:t>
            </w:r>
            <w:bookmarkStart w:id="0" w:name="_GoBack"/>
            <w:bookmarkEnd w:id="0"/>
          </w:p>
        </w:tc>
        <w:tc>
          <w:tcPr>
            <w:tcW w:w="276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Школьная медсестра</w:t>
            </w:r>
          </w:p>
        </w:tc>
      </w:tr>
      <w:tr w:rsidR="00247C57" w:rsidRPr="00293B8E" w:rsidTr="00E60B74">
        <w:tc>
          <w:tcPr>
            <w:tcW w:w="568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Подготовка и проведение общешкол</w:t>
            </w:r>
            <w:r w:rsidR="00E73E49"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ьного родительского собрания 9-кл. </w:t>
            </w: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вопросам: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Положение об итоговой аттестации учащихся </w:t>
            </w:r>
            <w:r w:rsidR="00E73E49"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9-х </w:t>
            </w: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классов;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-Качество ЗУН учащихся по результатам 1 полугодия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-Вечер вопросов и ответов для родителей</w:t>
            </w:r>
          </w:p>
        </w:tc>
        <w:tc>
          <w:tcPr>
            <w:tcW w:w="2472" w:type="dxa"/>
            <w:hideMark/>
          </w:tcPr>
          <w:p w:rsidR="00247C57" w:rsidRPr="00E73E49" w:rsidRDefault="00C41786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13-25.01.22г</w:t>
            </w:r>
          </w:p>
        </w:tc>
        <w:tc>
          <w:tcPr>
            <w:tcW w:w="276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</w:tr>
      <w:tr w:rsidR="00247C57" w:rsidRPr="00293B8E" w:rsidTr="00E60B74">
        <w:trPr>
          <w:trHeight w:val="315"/>
        </w:trPr>
        <w:tc>
          <w:tcPr>
            <w:tcW w:w="568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Систематически проводить встречи учителей с родителями по вопросам обучения и воспитания</w:t>
            </w:r>
          </w:p>
        </w:tc>
        <w:tc>
          <w:tcPr>
            <w:tcW w:w="247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каждая суббота</w:t>
            </w:r>
          </w:p>
        </w:tc>
        <w:tc>
          <w:tcPr>
            <w:tcW w:w="276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47C57" w:rsidRPr="00293B8E" w:rsidTr="00247C57">
        <w:trPr>
          <w:trHeight w:val="972"/>
        </w:trPr>
        <w:tc>
          <w:tcPr>
            <w:tcW w:w="568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Привлекать родителей к оказанию помощи в проведении классных и общешкольных внеклассных мероприятий.</w:t>
            </w:r>
          </w:p>
        </w:tc>
        <w:tc>
          <w:tcPr>
            <w:tcW w:w="247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директорапо</w:t>
            </w:r>
            <w:proofErr w:type="spellEnd"/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73E49"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247C57" w:rsidRPr="00293B8E" w:rsidTr="00E60B74">
        <w:trPr>
          <w:trHeight w:val="480"/>
        </w:trPr>
        <w:tc>
          <w:tcPr>
            <w:tcW w:w="568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3E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IV.Заседание</w:t>
            </w:r>
            <w:proofErr w:type="spellEnd"/>
            <w:r w:rsidRPr="00E73E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родительского комитета школы:</w:t>
            </w:r>
          </w:p>
          <w:p w:rsidR="00247C57" w:rsidRPr="00E73E49" w:rsidRDefault="00247C57" w:rsidP="00744A2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работе с «трудными учащимися», неблагополучными семьями, социально незащищёнными семьями (проведение рейда по неблагополучным семьям).</w:t>
            </w:r>
          </w:p>
          <w:p w:rsidR="00247C57" w:rsidRPr="00E73E49" w:rsidRDefault="00247C57" w:rsidP="00744A2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Медицинское обслуживание в школе. Профилактика заболеваний. Роль медосмотров</w:t>
            </w:r>
          </w:p>
          <w:p w:rsidR="00247C57" w:rsidRPr="00E73E49" w:rsidRDefault="00247C57" w:rsidP="00744A2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работы на 4 четверть</w:t>
            </w:r>
          </w:p>
          <w:p w:rsidR="00247C57" w:rsidRPr="00E73E49" w:rsidRDefault="00247C57" w:rsidP="00744A2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Открытые родительские дни с посещением уроков и внеклассных мероприятий.</w:t>
            </w:r>
          </w:p>
          <w:p w:rsidR="00247C57" w:rsidRPr="00E73E49" w:rsidRDefault="00247C57" w:rsidP="00744A2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 дорожно - транспортного травматизма.</w:t>
            </w:r>
          </w:p>
        </w:tc>
        <w:tc>
          <w:tcPr>
            <w:tcW w:w="247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7C57" w:rsidRPr="00E73E49" w:rsidRDefault="00C41786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 2022г</w:t>
            </w:r>
          </w:p>
        </w:tc>
        <w:tc>
          <w:tcPr>
            <w:tcW w:w="276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C57" w:rsidRPr="00293B8E" w:rsidTr="00E60B74">
        <w:trPr>
          <w:trHeight w:val="195"/>
        </w:trPr>
        <w:tc>
          <w:tcPr>
            <w:tcW w:w="568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Подготовка к мероприятиям, посвящённым Дню Великой Победы</w:t>
            </w:r>
          </w:p>
        </w:tc>
        <w:tc>
          <w:tcPr>
            <w:tcW w:w="2472" w:type="dxa"/>
            <w:hideMark/>
          </w:tcPr>
          <w:p w:rsidR="00247C57" w:rsidRPr="00E73E49" w:rsidRDefault="00C41786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01-09.05.22</w:t>
            </w:r>
          </w:p>
        </w:tc>
        <w:tc>
          <w:tcPr>
            <w:tcW w:w="276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Родительский комитет класса</w:t>
            </w:r>
          </w:p>
        </w:tc>
      </w:tr>
      <w:tr w:rsidR="00247C57" w:rsidRPr="00293B8E" w:rsidTr="00E60B74">
        <w:trPr>
          <w:trHeight w:val="750"/>
        </w:trPr>
        <w:tc>
          <w:tcPr>
            <w:tcW w:w="568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V. Заседание родительского комитета школы:</w:t>
            </w:r>
          </w:p>
          <w:p w:rsidR="00247C57" w:rsidRPr="00E73E49" w:rsidRDefault="00247C57" w:rsidP="00744A2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 итогов работы классных родительских комитетов.</w:t>
            </w:r>
          </w:p>
          <w:p w:rsidR="00247C57" w:rsidRPr="00E73E49" w:rsidRDefault="00247C57" w:rsidP="00744A2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 проведению Пос</w:t>
            </w:r>
            <w:r w:rsidR="00E73E49"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ледних звонков для уч-ся 9-х </w:t>
            </w: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  <w:r w:rsidR="00E73E49"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выпускных вечеров для уч-ся 9</w:t>
            </w: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-х классов.</w:t>
            </w:r>
          </w:p>
          <w:p w:rsidR="00247C57" w:rsidRPr="00E73E49" w:rsidRDefault="00247C57" w:rsidP="00744A2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Отчёт о работе секторов по осуществлению контроля за медицинским обслуживанием, охраной и безопасностью обучающихся, культурно-массовой деятельностью.</w:t>
            </w:r>
          </w:p>
          <w:p w:rsidR="00247C57" w:rsidRPr="00E73E49" w:rsidRDefault="00247C57" w:rsidP="00744A2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работы родительского комитета школы на 2020-2021 учебный год</w:t>
            </w:r>
          </w:p>
          <w:p w:rsidR="00247C57" w:rsidRPr="00E73E49" w:rsidRDefault="00247C57" w:rsidP="00744A2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уч-ся к сдаче экзаменов (режим дня, питание, организация отдыха)</w:t>
            </w:r>
          </w:p>
          <w:p w:rsidR="00247C57" w:rsidRPr="00E73E49" w:rsidRDefault="00247C57" w:rsidP="00744A2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родительского комитета в мониторинге «Уровень удовлетворённости родителей работой школы».</w:t>
            </w:r>
          </w:p>
        </w:tc>
        <w:tc>
          <w:tcPr>
            <w:tcW w:w="247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7C57" w:rsidRPr="00E73E49" w:rsidRDefault="00C41786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 2022г</w:t>
            </w:r>
          </w:p>
        </w:tc>
        <w:tc>
          <w:tcPr>
            <w:tcW w:w="276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E73E49"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родительского комитета школы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C57" w:rsidRPr="00293B8E" w:rsidTr="00E60B74">
        <w:trPr>
          <w:trHeight w:val="555"/>
        </w:trPr>
        <w:tc>
          <w:tcPr>
            <w:tcW w:w="568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 Чествование родителей за успехи в воспитании детей, за активную помощь школе</w:t>
            </w:r>
          </w:p>
        </w:tc>
        <w:tc>
          <w:tcPr>
            <w:tcW w:w="2472" w:type="dxa"/>
            <w:hideMark/>
          </w:tcPr>
          <w:p w:rsidR="00247C57" w:rsidRPr="00E73E49" w:rsidRDefault="00C41786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25.05.22г</w:t>
            </w:r>
          </w:p>
        </w:tc>
        <w:tc>
          <w:tcPr>
            <w:tcW w:w="2762" w:type="dxa"/>
            <w:hideMark/>
          </w:tcPr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247C57" w:rsidRPr="00E73E49" w:rsidRDefault="00247C57" w:rsidP="00E60B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E73E49"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73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</w:tbl>
    <w:p w:rsidR="003678B2" w:rsidRDefault="00415004"/>
    <w:sectPr w:rsidR="003678B2" w:rsidSect="005049E3">
      <w:pgSz w:w="11906" w:h="16838"/>
      <w:pgMar w:top="709" w:right="850" w:bottom="567" w:left="851" w:header="708" w:footer="708" w:gutter="0"/>
      <w:pgBorders w:offsetFrom="page">
        <w:top w:val="trees" w:sz="6" w:space="24" w:color="auto"/>
        <w:left w:val="trees" w:sz="6" w:space="24" w:color="auto"/>
        <w:bottom w:val="trees" w:sz="6" w:space="24" w:color="auto"/>
        <w:right w:val="trees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B6BC6"/>
    <w:multiLevelType w:val="hybridMultilevel"/>
    <w:tmpl w:val="413AB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01627"/>
    <w:multiLevelType w:val="hybridMultilevel"/>
    <w:tmpl w:val="1BA6F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E7C49"/>
    <w:multiLevelType w:val="hybridMultilevel"/>
    <w:tmpl w:val="7B34E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91667"/>
    <w:multiLevelType w:val="hybridMultilevel"/>
    <w:tmpl w:val="416C3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C6F03"/>
    <w:multiLevelType w:val="hybridMultilevel"/>
    <w:tmpl w:val="CC58F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975EB"/>
    <w:multiLevelType w:val="hybridMultilevel"/>
    <w:tmpl w:val="EF320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14A26"/>
    <w:multiLevelType w:val="hybridMultilevel"/>
    <w:tmpl w:val="D8B66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D162D"/>
    <w:multiLevelType w:val="hybridMultilevel"/>
    <w:tmpl w:val="D8385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824C89"/>
    <w:multiLevelType w:val="hybridMultilevel"/>
    <w:tmpl w:val="C0CA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C4F75"/>
    <w:multiLevelType w:val="hybridMultilevel"/>
    <w:tmpl w:val="2500C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2E56B2"/>
    <w:multiLevelType w:val="hybridMultilevel"/>
    <w:tmpl w:val="4BF43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87280B"/>
    <w:multiLevelType w:val="hybridMultilevel"/>
    <w:tmpl w:val="EFE819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1"/>
  </w:num>
  <w:num w:numId="9">
    <w:abstractNumId w:val="7"/>
  </w:num>
  <w:num w:numId="10">
    <w:abstractNumId w:val="6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7900"/>
    <w:rsid w:val="00157900"/>
    <w:rsid w:val="00247C57"/>
    <w:rsid w:val="00415004"/>
    <w:rsid w:val="004E6E99"/>
    <w:rsid w:val="005049E3"/>
    <w:rsid w:val="00647F6B"/>
    <w:rsid w:val="00653C28"/>
    <w:rsid w:val="006963FF"/>
    <w:rsid w:val="00744A21"/>
    <w:rsid w:val="008D408A"/>
    <w:rsid w:val="00B269C8"/>
    <w:rsid w:val="00C41786"/>
    <w:rsid w:val="00E165AE"/>
    <w:rsid w:val="00E73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A850C"/>
  <w15:docId w15:val="{41FEAC60-8B74-404B-B875-7027FD0A1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47C5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44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4A21"/>
    <w:rPr>
      <w:rFonts w:ascii="Tahoma" w:hAnsi="Tahoma" w:cs="Tahoma"/>
      <w:sz w:val="16"/>
      <w:szCs w:val="16"/>
    </w:rPr>
  </w:style>
  <w:style w:type="paragraph" w:styleId="a7">
    <w:name w:val="Intense Quote"/>
    <w:basedOn w:val="a"/>
    <w:next w:val="a"/>
    <w:link w:val="a8"/>
    <w:uiPriority w:val="30"/>
    <w:qFormat/>
    <w:rsid w:val="00E73E4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E73E49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школа</cp:lastModifiedBy>
  <cp:revision>11</cp:revision>
  <cp:lastPrinted>2021-09-29T08:42:00Z</cp:lastPrinted>
  <dcterms:created xsi:type="dcterms:W3CDTF">2019-09-25T08:52:00Z</dcterms:created>
  <dcterms:modified xsi:type="dcterms:W3CDTF">2021-09-29T08:45:00Z</dcterms:modified>
</cp:coreProperties>
</file>